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B23ED" w14:textId="382AFA6E" w:rsidR="00F86C66" w:rsidRDefault="00912F55" w:rsidP="00F86C66">
      <w:pPr>
        <w:jc w:val="center"/>
        <w:rPr>
          <w:rFonts w:ascii="Times New Roman" w:hAnsi="Times New Roman" w:cs="Times New Roman"/>
          <w:b/>
          <w:bCs/>
          <w:color w:val="FF0000"/>
          <w:sz w:val="10"/>
          <w:szCs w:val="10"/>
        </w:rPr>
      </w:pPr>
      <w:r w:rsidRPr="00F86C66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A833F7D" wp14:editId="25F340FD">
            <wp:simplePos x="0" y="0"/>
            <wp:positionH relativeFrom="margin">
              <wp:posOffset>157480</wp:posOffset>
            </wp:positionH>
            <wp:positionV relativeFrom="paragraph">
              <wp:posOffset>1905</wp:posOffset>
            </wp:positionV>
            <wp:extent cx="1600200" cy="1609957"/>
            <wp:effectExtent l="0" t="0" r="0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C6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            </w:t>
      </w:r>
    </w:p>
    <w:p w14:paraId="630D124D" w14:textId="70598165" w:rsidR="00912F55" w:rsidRPr="00823A5C" w:rsidRDefault="00F86C66" w:rsidP="00F86C66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10"/>
          <w:szCs w:val="1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237476" w:rsidRPr="00823A5C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Обучение детей поведению в транспортной среде:</w:t>
      </w:r>
    </w:p>
    <w:p w14:paraId="47673B65" w14:textId="1D28CF8A" w:rsidR="00237476" w:rsidRPr="00823A5C" w:rsidRDefault="00F86C66" w:rsidP="00F86C66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           </w:t>
      </w:r>
      <w:r w:rsidR="00237476" w:rsidRPr="00823A5C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что могут родители</w:t>
      </w:r>
      <w:r w:rsidRPr="00823A5C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:</w:t>
      </w:r>
    </w:p>
    <w:p w14:paraId="04DCEAD4" w14:textId="230423BF" w:rsidR="00912F55" w:rsidRDefault="00912F55" w:rsidP="00912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37476" w:rsidRPr="00C92D22">
        <w:rPr>
          <w:rFonts w:ascii="Times New Roman" w:hAnsi="Times New Roman" w:cs="Times New Roman"/>
          <w:sz w:val="28"/>
          <w:szCs w:val="28"/>
        </w:rPr>
        <w:t>Умение правильно – то есть безопасно – действовать</w:t>
      </w:r>
    </w:p>
    <w:p w14:paraId="4F23FAF8" w14:textId="0E0CBC23" w:rsidR="00912F55" w:rsidRDefault="00912F55" w:rsidP="00912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37476" w:rsidRPr="00C92D22">
        <w:rPr>
          <w:rFonts w:ascii="Times New Roman" w:hAnsi="Times New Roman" w:cs="Times New Roman"/>
          <w:sz w:val="28"/>
          <w:szCs w:val="28"/>
        </w:rPr>
        <w:t xml:space="preserve"> в сложной дорожной обстановке не возникает «само по себе»,</w:t>
      </w:r>
    </w:p>
    <w:p w14:paraId="33629564" w14:textId="2B48E54C" w:rsidR="00912F55" w:rsidRDefault="00F86C66" w:rsidP="00912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9BA2F29" wp14:editId="08E07432">
            <wp:simplePos x="0" y="0"/>
            <wp:positionH relativeFrom="margin">
              <wp:posOffset>5379720</wp:posOffset>
            </wp:positionH>
            <wp:positionV relativeFrom="paragraph">
              <wp:posOffset>789940</wp:posOffset>
            </wp:positionV>
            <wp:extent cx="1572317" cy="1085850"/>
            <wp:effectExtent l="0" t="0" r="889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17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F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7476" w:rsidRPr="00C92D22">
        <w:rPr>
          <w:rFonts w:ascii="Times New Roman" w:hAnsi="Times New Roman" w:cs="Times New Roman"/>
          <w:sz w:val="28"/>
          <w:szCs w:val="28"/>
        </w:rPr>
        <w:t xml:space="preserve"> </w:t>
      </w:r>
      <w:r w:rsidR="00912F5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37476" w:rsidRPr="00C92D22">
        <w:rPr>
          <w:rFonts w:ascii="Times New Roman" w:hAnsi="Times New Roman" w:cs="Times New Roman"/>
          <w:sz w:val="28"/>
          <w:szCs w:val="28"/>
        </w:rPr>
        <w:t>подобно  тому ка</w:t>
      </w:r>
      <w:r w:rsidR="006A425A">
        <w:rPr>
          <w:rFonts w:ascii="Times New Roman" w:hAnsi="Times New Roman" w:cs="Times New Roman"/>
          <w:sz w:val="28"/>
          <w:szCs w:val="28"/>
        </w:rPr>
        <w:t>к</w:t>
      </w:r>
      <w:r w:rsidR="00237476" w:rsidRPr="00C92D22">
        <w:rPr>
          <w:rFonts w:ascii="Times New Roman" w:hAnsi="Times New Roman" w:cs="Times New Roman"/>
          <w:sz w:val="28"/>
          <w:szCs w:val="28"/>
        </w:rPr>
        <w:t xml:space="preserve"> ребёнок учится </w:t>
      </w:r>
      <w:r>
        <w:rPr>
          <w:rFonts w:ascii="Times New Roman" w:hAnsi="Times New Roman" w:cs="Times New Roman"/>
          <w:sz w:val="28"/>
          <w:szCs w:val="28"/>
        </w:rPr>
        <w:t xml:space="preserve">ходить </w:t>
      </w:r>
      <w:r w:rsidRPr="00C92D22">
        <w:rPr>
          <w:rFonts w:ascii="Times New Roman" w:hAnsi="Times New Roman" w:cs="Times New Roman"/>
          <w:sz w:val="28"/>
          <w:szCs w:val="28"/>
        </w:rPr>
        <w:t xml:space="preserve">и осваивает другие бытовые навыки. </w:t>
      </w:r>
      <w:r w:rsidR="00912F55">
        <w:rPr>
          <w:rFonts w:ascii="Times New Roman" w:hAnsi="Times New Roman" w:cs="Times New Roman"/>
          <w:sz w:val="28"/>
          <w:szCs w:val="28"/>
        </w:rPr>
        <w:t xml:space="preserve"> </w:t>
      </w:r>
      <w:r w:rsidRPr="00C92D22">
        <w:rPr>
          <w:rFonts w:ascii="Times New Roman" w:hAnsi="Times New Roman" w:cs="Times New Roman"/>
          <w:sz w:val="28"/>
          <w:szCs w:val="28"/>
        </w:rPr>
        <w:t>Оно появляется в результате обучения. И главная роль в этом отводится родителям. Ведь именно в семье закладываются основы того, каким в итоге участником дорожного движения станет ребёнок, когда вырастет: законопослушным, знающим и соблюдающим дорожные законы или не очень</w:t>
      </w:r>
      <w:r w:rsidR="006A425A">
        <w:rPr>
          <w:rFonts w:ascii="Times New Roman" w:hAnsi="Times New Roman" w:cs="Times New Roman"/>
          <w:sz w:val="28"/>
          <w:szCs w:val="28"/>
        </w:rPr>
        <w:t>.</w:t>
      </w:r>
      <w:r w:rsidR="00912F5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37476" w:rsidRPr="00C92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D0B12" w14:textId="77777777" w:rsidR="00195AD9" w:rsidRDefault="00195AD9" w:rsidP="00F86C6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0B21C48" w14:textId="1A24F44C" w:rsidR="00237476" w:rsidRPr="00823A5C" w:rsidRDefault="00912F55" w:rsidP="00F86C66">
      <w:pPr>
        <w:spacing w:after="0" w:line="240" w:lineRule="auto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</w:pPr>
      <w:r w:rsidRPr="009F1347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 xml:space="preserve">                                                     </w:t>
      </w:r>
      <w:r w:rsidR="00AA1029" w:rsidRPr="00823A5C"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  <w:t>На что обратить внимание?</w:t>
      </w:r>
    </w:p>
    <w:p w14:paraId="385E332E" w14:textId="59BA183D" w:rsidR="00F86C66" w:rsidRDefault="00AA1029" w:rsidP="00F8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Прежде чем рассказывать ребенку о правилах безопасного поведения </w:t>
      </w:r>
    </w:p>
    <w:p w14:paraId="3692ACC3" w14:textId="3C2F44FB" w:rsidR="00F86C66" w:rsidRDefault="00AA1029" w:rsidP="00F8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>на дорогах, родителям необходимо проследить за собой, всегда ли они</w:t>
      </w:r>
    </w:p>
    <w:p w14:paraId="6202F020" w14:textId="16BCD576" w:rsidR="00AA1029" w:rsidRPr="00C92D22" w:rsidRDefault="00AA1029" w:rsidP="00F8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>сами соблюдают Правила дорожного движения, когда находятся на улице вместе с ребенком. Дети должны видеть положительный пример родителей и других авторитетных для них взрослых.</w:t>
      </w:r>
    </w:p>
    <w:p w14:paraId="72446373" w14:textId="0C09F8AD" w:rsidR="00237476" w:rsidRPr="00823A5C" w:rsidRDefault="00912F55" w:rsidP="00F86C66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Три важных шага</w:t>
      </w:r>
      <w:r w:rsidR="00823A5C" w:rsidRPr="00823A5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.</w:t>
      </w:r>
    </w:p>
    <w:p w14:paraId="18409296" w14:textId="00444CCD" w:rsidR="009F1347" w:rsidRPr="00823A5C" w:rsidRDefault="00F86C66" w:rsidP="009F13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823A5C">
        <w:rPr>
          <w:b/>
          <w:bCs/>
          <w:noProof/>
          <w:color w:val="0070C0"/>
          <w:u w:val="single"/>
        </w:rPr>
        <w:drawing>
          <wp:anchor distT="0" distB="0" distL="114300" distR="114300" simplePos="0" relativeHeight="251658240" behindDoc="1" locked="0" layoutInCell="1" allowOverlap="1" wp14:anchorId="4521C7FD" wp14:editId="393FF03F">
            <wp:simplePos x="0" y="0"/>
            <wp:positionH relativeFrom="column">
              <wp:posOffset>-52070</wp:posOffset>
            </wp:positionH>
            <wp:positionV relativeFrom="paragraph">
              <wp:posOffset>323850</wp:posOffset>
            </wp:positionV>
            <wp:extent cx="1666357" cy="1927225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57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Научить ребёнка безопасному поведению на дороге можно,</w:t>
      </w:r>
    </w:p>
    <w:p w14:paraId="02E1226D" w14:textId="2D8E85FD" w:rsidR="00237476" w:rsidRDefault="00237476" w:rsidP="009F13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10"/>
          <w:szCs w:val="10"/>
          <w:u w:val="single"/>
        </w:rPr>
      </w:pPr>
      <w:r w:rsidRPr="00823A5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выполняя три важных шага:</w:t>
      </w:r>
    </w:p>
    <w:p w14:paraId="4FB71247" w14:textId="77777777" w:rsidR="006A425A" w:rsidRPr="006A425A" w:rsidRDefault="006A425A" w:rsidP="009F13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10"/>
          <w:szCs w:val="10"/>
          <w:u w:val="single"/>
        </w:rPr>
      </w:pPr>
    </w:p>
    <w:p w14:paraId="37BBF872" w14:textId="4AF6E870" w:rsidR="00F86C66" w:rsidRPr="00823A5C" w:rsidRDefault="00F86C66" w:rsidP="00F86C6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23A5C">
        <w:rPr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4E1F65BD" wp14:editId="17575741">
            <wp:simplePos x="0" y="0"/>
            <wp:positionH relativeFrom="column">
              <wp:posOffset>5300980</wp:posOffset>
            </wp:positionH>
            <wp:positionV relativeFrom="paragraph">
              <wp:posOffset>1905</wp:posOffset>
            </wp:positionV>
            <wp:extent cx="1701800" cy="170180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Всегда </w:t>
      </w:r>
      <w:r w:rsidR="00237476" w:rsidRPr="00C92D22">
        <w:rPr>
          <w:rFonts w:ascii="Times New Roman" w:hAnsi="Times New Roman" w:cs="Times New Roman"/>
          <w:sz w:val="28"/>
          <w:szCs w:val="28"/>
        </w:rPr>
        <w:t xml:space="preserve">и </w:t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везде соблюдать Правила</w:t>
      </w:r>
    </w:p>
    <w:p w14:paraId="143C3916" w14:textId="19972097" w:rsidR="00237476" w:rsidRPr="00C92D22" w:rsidRDefault="00F86C66" w:rsidP="00F86C6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</w:t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дорожного движения</w:t>
      </w:r>
      <w:r w:rsidR="00237476" w:rsidRPr="00C92D22">
        <w:rPr>
          <w:rFonts w:ascii="Times New Roman" w:hAnsi="Times New Roman" w:cs="Times New Roman"/>
          <w:sz w:val="28"/>
          <w:szCs w:val="28"/>
        </w:rPr>
        <w:t>, находясь вместе с ребёнком.</w:t>
      </w:r>
    </w:p>
    <w:p w14:paraId="76B164E5" w14:textId="300EBB09" w:rsidR="00F86C66" w:rsidRDefault="00237476" w:rsidP="00F86C6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>Научить детей</w:t>
      </w:r>
    </w:p>
    <w:p w14:paraId="41F15DA2" w14:textId="1058755C" w:rsidR="00F86C66" w:rsidRDefault="00F86C66" w:rsidP="00F86C6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37476" w:rsidRPr="00C92D22">
        <w:rPr>
          <w:rFonts w:ascii="Times New Roman" w:hAnsi="Times New Roman" w:cs="Times New Roman"/>
          <w:sz w:val="28"/>
          <w:szCs w:val="28"/>
        </w:rPr>
        <w:t>не просто безумно соблюдать ПДД (зазубрив их),</w:t>
      </w:r>
    </w:p>
    <w:p w14:paraId="5358B673" w14:textId="35781B1C" w:rsidR="00F86C66" w:rsidRPr="00823A5C" w:rsidRDefault="00F86C66" w:rsidP="00F86C66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37476" w:rsidRPr="00C92D22">
        <w:rPr>
          <w:rFonts w:ascii="Times New Roman" w:hAnsi="Times New Roman" w:cs="Times New Roman"/>
          <w:sz w:val="28"/>
          <w:szCs w:val="28"/>
        </w:rPr>
        <w:t xml:space="preserve">но и </w:t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понимать</w:t>
      </w:r>
      <w:r w:rsidR="00237476" w:rsidRPr="00C92D22">
        <w:rPr>
          <w:rFonts w:ascii="Times New Roman" w:hAnsi="Times New Roman" w:cs="Times New Roman"/>
          <w:sz w:val="28"/>
          <w:szCs w:val="28"/>
        </w:rPr>
        <w:t xml:space="preserve"> их, </w:t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оценивать последствия</w:t>
      </w:r>
    </w:p>
    <w:p w14:paraId="26125C1D" w14:textId="75ACFF2F" w:rsidR="00F86C66" w:rsidRDefault="00F86C66" w:rsidP="00F86C6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  </w:t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своих действий и принимать решения</w:t>
      </w:r>
      <w:r w:rsidR="00237476" w:rsidRPr="00C92D22">
        <w:rPr>
          <w:rFonts w:ascii="Times New Roman" w:hAnsi="Times New Roman" w:cs="Times New Roman"/>
          <w:sz w:val="28"/>
          <w:szCs w:val="28"/>
        </w:rPr>
        <w:t>,</w:t>
      </w:r>
    </w:p>
    <w:p w14:paraId="5F9B0CB4" w14:textId="589B8AFE" w:rsidR="00237476" w:rsidRPr="00C92D22" w:rsidRDefault="00F86C66" w:rsidP="00F86C6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37476" w:rsidRPr="00C92D22">
        <w:rPr>
          <w:rFonts w:ascii="Times New Roman" w:hAnsi="Times New Roman" w:cs="Times New Roman"/>
          <w:sz w:val="28"/>
          <w:szCs w:val="28"/>
        </w:rPr>
        <w:t>исходя из этой оценки.</w:t>
      </w:r>
    </w:p>
    <w:p w14:paraId="17252E99" w14:textId="5D6ABF79" w:rsidR="00F86C66" w:rsidRPr="00823A5C" w:rsidRDefault="00F86C66" w:rsidP="00F86C66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3.</w:t>
      </w:r>
      <w:r w:rsidR="00237476" w:rsidRPr="00C92D22">
        <w:rPr>
          <w:rFonts w:ascii="Times New Roman" w:hAnsi="Times New Roman" w:cs="Times New Roman"/>
          <w:sz w:val="28"/>
          <w:szCs w:val="28"/>
        </w:rPr>
        <w:t xml:space="preserve">Важную роль также имеет </w:t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взаимодействие родителей</w:t>
      </w:r>
    </w:p>
    <w:p w14:paraId="7070C71B" w14:textId="588F908C" w:rsidR="00F86C66" w:rsidRDefault="00F86C66" w:rsidP="00F86C6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</w:t>
      </w:r>
      <w:r w:rsidR="00237476" w:rsidRPr="00823A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 педагогами образовательной организации</w:t>
      </w:r>
      <w:r w:rsidR="00237476" w:rsidRPr="00C92D22">
        <w:rPr>
          <w:rFonts w:ascii="Times New Roman" w:hAnsi="Times New Roman" w:cs="Times New Roman"/>
          <w:sz w:val="28"/>
          <w:szCs w:val="28"/>
        </w:rPr>
        <w:t>,</w:t>
      </w:r>
    </w:p>
    <w:p w14:paraId="4755243C" w14:textId="16A561D4" w:rsidR="00237476" w:rsidRPr="00C92D22" w:rsidRDefault="00237476" w:rsidP="00F86C6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 которую посещает ребёнок</w:t>
      </w:r>
      <w:r w:rsidR="00F86C66">
        <w:rPr>
          <w:rFonts w:ascii="Times New Roman" w:hAnsi="Times New Roman" w:cs="Times New Roman"/>
          <w:sz w:val="28"/>
          <w:szCs w:val="28"/>
        </w:rPr>
        <w:t xml:space="preserve"> </w:t>
      </w:r>
      <w:r w:rsidR="009872DE" w:rsidRPr="00C92D22">
        <w:rPr>
          <w:rFonts w:ascii="Times New Roman" w:hAnsi="Times New Roman" w:cs="Times New Roman"/>
          <w:sz w:val="28"/>
          <w:szCs w:val="28"/>
        </w:rPr>
        <w:t>(мероприятия, акции, конкурсы и т.д.).</w:t>
      </w:r>
    </w:p>
    <w:p w14:paraId="0B5B0606" w14:textId="0800BD8D" w:rsidR="009872DE" w:rsidRDefault="009872DE" w:rsidP="00F86C6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3CF66" w14:textId="16E022C2" w:rsidR="009872DE" w:rsidRPr="00823A5C" w:rsidRDefault="00F86C66" w:rsidP="001775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823A5C">
        <w:rPr>
          <w:b/>
          <w:bCs/>
          <w:noProof/>
          <w:color w:val="C00000"/>
          <w:u w:val="single"/>
        </w:rPr>
        <w:drawing>
          <wp:anchor distT="0" distB="0" distL="114300" distR="114300" simplePos="0" relativeHeight="251664384" behindDoc="1" locked="0" layoutInCell="1" allowOverlap="1" wp14:anchorId="5A3446AF" wp14:editId="2BE96100">
            <wp:simplePos x="0" y="0"/>
            <wp:positionH relativeFrom="margin">
              <wp:posOffset>123825</wp:posOffset>
            </wp:positionH>
            <wp:positionV relativeFrom="paragraph">
              <wp:posOffset>160020</wp:posOffset>
            </wp:positionV>
            <wp:extent cx="1092806" cy="1060450"/>
            <wp:effectExtent l="0" t="0" r="0" b="635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06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DE" w:rsidRPr="00823A5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Когда начинать обучать ребёнка дорожной грамоте?</w:t>
      </w:r>
    </w:p>
    <w:p w14:paraId="425F152F" w14:textId="77777777" w:rsidR="00195AD9" w:rsidRDefault="00195AD9" w:rsidP="0017750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88B0972" w14:textId="4AEEB33D" w:rsidR="00177509" w:rsidRPr="00823A5C" w:rsidRDefault="009872DE" w:rsidP="001775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Ответ тут прост:</w:t>
      </w:r>
      <w:r w:rsidR="00F86C66" w:rsidRPr="00823A5C">
        <w:rPr>
          <w:b/>
          <w:bCs/>
          <w:noProof/>
          <w:color w:val="C00000"/>
        </w:rPr>
        <w:t xml:space="preserve"> </w:t>
      </w: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как можно раньше</w:t>
      </w:r>
      <w:r w:rsidR="002A2878"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</w:p>
    <w:p w14:paraId="00D5E41C" w14:textId="4283A360" w:rsidR="00177509" w:rsidRPr="00823A5C" w:rsidRDefault="00177509" w:rsidP="001775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</w:t>
      </w:r>
      <w:r w:rsidR="002A2878"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Оптимальный возраст для этого – 2 – 3 года,</w:t>
      </w: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2A2878"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когда малыш начинает </w:t>
      </w:r>
    </w:p>
    <w:p w14:paraId="093AE930" w14:textId="67674BDA" w:rsidR="00177509" w:rsidRPr="00823A5C" w:rsidRDefault="002A2878" w:rsidP="001775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активно познавать мир.</w:t>
      </w:r>
    </w:p>
    <w:p w14:paraId="77DB5AF2" w14:textId="0B86684B" w:rsidR="00177509" w:rsidRDefault="00177509" w:rsidP="00177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2878" w:rsidRPr="00C92D22">
        <w:rPr>
          <w:rFonts w:ascii="Times New Roman" w:hAnsi="Times New Roman" w:cs="Times New Roman"/>
          <w:sz w:val="28"/>
          <w:szCs w:val="28"/>
        </w:rPr>
        <w:t>Однако если ребенок старше, но по какой</w:t>
      </w:r>
      <w:r w:rsidR="006A425A">
        <w:rPr>
          <w:rFonts w:ascii="Times New Roman" w:hAnsi="Times New Roman" w:cs="Times New Roman"/>
          <w:sz w:val="28"/>
          <w:szCs w:val="28"/>
        </w:rPr>
        <w:t>-</w:t>
      </w:r>
      <w:r w:rsidR="002A2878" w:rsidRPr="00C92D22">
        <w:rPr>
          <w:rFonts w:ascii="Times New Roman" w:hAnsi="Times New Roman" w:cs="Times New Roman"/>
          <w:sz w:val="28"/>
          <w:szCs w:val="28"/>
        </w:rPr>
        <w:t xml:space="preserve"> то причине его не обучали</w:t>
      </w:r>
    </w:p>
    <w:p w14:paraId="35DA4D0B" w14:textId="77777777" w:rsidR="00177509" w:rsidRDefault="00177509" w:rsidP="00177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970B139" wp14:editId="4F739915">
            <wp:simplePos x="0" y="0"/>
            <wp:positionH relativeFrom="margin">
              <wp:posOffset>5864860</wp:posOffset>
            </wp:positionH>
            <wp:positionV relativeFrom="paragraph">
              <wp:posOffset>10160</wp:posOffset>
            </wp:positionV>
            <wp:extent cx="1133475" cy="1133475"/>
            <wp:effectExtent l="0" t="0" r="9525" b="9525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2A2878" w:rsidRPr="00C92D22">
        <w:rPr>
          <w:rFonts w:ascii="Times New Roman" w:hAnsi="Times New Roman" w:cs="Times New Roman"/>
          <w:sz w:val="28"/>
          <w:szCs w:val="28"/>
        </w:rPr>
        <w:t>безопасному поведению на дороге,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878" w:rsidRPr="00C92D22">
        <w:rPr>
          <w:rFonts w:ascii="Times New Roman" w:hAnsi="Times New Roman" w:cs="Times New Roman"/>
          <w:sz w:val="28"/>
          <w:szCs w:val="28"/>
        </w:rPr>
        <w:t>то никогда не поздно начать</w:t>
      </w:r>
    </w:p>
    <w:p w14:paraId="5547E1D7" w14:textId="7DB28E17" w:rsidR="00177509" w:rsidRDefault="002A2878" w:rsidP="00177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 это обучение.</w:t>
      </w:r>
      <w:r w:rsidR="00177509">
        <w:rPr>
          <w:rFonts w:ascii="Times New Roman" w:hAnsi="Times New Roman" w:cs="Times New Roman"/>
          <w:sz w:val="28"/>
          <w:szCs w:val="28"/>
        </w:rPr>
        <w:t xml:space="preserve"> </w:t>
      </w:r>
      <w:r w:rsidRPr="00C92D22">
        <w:rPr>
          <w:rFonts w:ascii="Times New Roman" w:hAnsi="Times New Roman" w:cs="Times New Roman"/>
          <w:sz w:val="28"/>
          <w:szCs w:val="28"/>
        </w:rPr>
        <w:t>Ведь навык безопасного участия в дорожном движении:</w:t>
      </w:r>
    </w:p>
    <w:p w14:paraId="0C23E67D" w14:textId="77777777" w:rsidR="00177509" w:rsidRDefault="002A2878" w:rsidP="00177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>умение быть грамотным пешеходом, пассажиром,</w:t>
      </w:r>
      <w:r w:rsidR="00177509">
        <w:rPr>
          <w:rFonts w:ascii="Times New Roman" w:hAnsi="Times New Roman" w:cs="Times New Roman"/>
          <w:sz w:val="28"/>
          <w:szCs w:val="28"/>
        </w:rPr>
        <w:t xml:space="preserve"> </w:t>
      </w:r>
      <w:r w:rsidRPr="00C92D22">
        <w:rPr>
          <w:rFonts w:ascii="Times New Roman" w:hAnsi="Times New Roman" w:cs="Times New Roman"/>
          <w:sz w:val="28"/>
          <w:szCs w:val="28"/>
        </w:rPr>
        <w:t xml:space="preserve">а в последствии </w:t>
      </w:r>
    </w:p>
    <w:p w14:paraId="41646C35" w14:textId="2EB5B66B" w:rsidR="00177509" w:rsidRDefault="002A2878" w:rsidP="00177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>и водителем – один из важнейших</w:t>
      </w:r>
      <w:r w:rsidR="00A67BAE" w:rsidRPr="00C92D22">
        <w:rPr>
          <w:rFonts w:ascii="Times New Roman" w:hAnsi="Times New Roman" w:cs="Times New Roman"/>
          <w:sz w:val="28"/>
          <w:szCs w:val="28"/>
        </w:rPr>
        <w:t xml:space="preserve"> и </w:t>
      </w:r>
      <w:r w:rsidR="00AA1029" w:rsidRPr="00C92D22">
        <w:rPr>
          <w:rFonts w:ascii="Times New Roman" w:hAnsi="Times New Roman" w:cs="Times New Roman"/>
          <w:sz w:val="28"/>
          <w:szCs w:val="28"/>
        </w:rPr>
        <w:t>жизненно необходимых,</w:t>
      </w:r>
    </w:p>
    <w:p w14:paraId="71A0BF5B" w14:textId="7F608FCF" w:rsidR="009872DE" w:rsidRPr="00C92D22" w:rsidRDefault="00AA1029" w:rsidP="00177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>потому что он поможет сохранить жизнь и здоровье ребенку.</w:t>
      </w:r>
    </w:p>
    <w:p w14:paraId="2FA55463" w14:textId="77777777" w:rsidR="00195AD9" w:rsidRDefault="00195AD9" w:rsidP="00C12B3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5DBA804" w14:textId="30DCEA1E" w:rsidR="00AA1029" w:rsidRPr="00823A5C" w:rsidRDefault="00195AD9" w:rsidP="00C12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</w:t>
      </w:r>
      <w:r w:rsidR="00AA1029" w:rsidRPr="00823A5C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Научить предвидеть опасность</w:t>
      </w:r>
      <w:r w:rsidRPr="00823A5C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:</w:t>
      </w:r>
    </w:p>
    <w:p w14:paraId="5DA911F5" w14:textId="09645E00" w:rsidR="00AA1029" w:rsidRDefault="00AA1029" w:rsidP="00C12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Родители часто бывают необоснованно спокойны за своих детей, наблюдая, как те боятся транспорта и с опаской ступают на проезжую часть. При этом они не знают, что в большинстве случаев ребенок не заметил машину и потому не видел причин опасности. Поэтому важно научить детей предвидеть возможную опасность. Ребенок должен научиться воспринимать дорожную обстановку </w:t>
      </w:r>
      <w:r w:rsidRPr="00823A5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 целом</w:t>
      </w:r>
      <w:r w:rsidRPr="00823A5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92D22">
        <w:rPr>
          <w:rFonts w:ascii="Times New Roman" w:hAnsi="Times New Roman" w:cs="Times New Roman"/>
          <w:sz w:val="28"/>
          <w:szCs w:val="28"/>
        </w:rPr>
        <w:t xml:space="preserve">и по </w:t>
      </w:r>
      <w:r w:rsidRPr="00823A5C">
        <w:rPr>
          <w:rFonts w:ascii="Times New Roman" w:hAnsi="Times New Roman" w:cs="Times New Roman"/>
          <w:b/>
          <w:bCs/>
          <w:color w:val="7030A0"/>
          <w:sz w:val="28"/>
          <w:szCs w:val="28"/>
        </w:rPr>
        <w:t>частям, замечать опасные факторы</w:t>
      </w:r>
      <w:r w:rsidRPr="00823A5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92D22">
        <w:rPr>
          <w:rFonts w:ascii="Times New Roman" w:hAnsi="Times New Roman" w:cs="Times New Roman"/>
          <w:sz w:val="28"/>
          <w:szCs w:val="28"/>
        </w:rPr>
        <w:lastRenderedPageBreak/>
        <w:t>(например</w:t>
      </w:r>
      <w:r w:rsidR="00AB1C6A" w:rsidRPr="00C92D22">
        <w:rPr>
          <w:rFonts w:ascii="Times New Roman" w:hAnsi="Times New Roman" w:cs="Times New Roman"/>
          <w:sz w:val="28"/>
          <w:szCs w:val="28"/>
        </w:rPr>
        <w:t>, стоящие у края проезжей части автомобили, которые ограничивают обзор). Для этого ему надо многократно показывать с тротуара предметы, ограничивающие обзор в тот момент, когда они скрывают или только что скрывали  движущийся автомобиль. У ребенка</w:t>
      </w:r>
      <w:r w:rsidR="002F62B3" w:rsidRPr="00C92D22">
        <w:rPr>
          <w:rFonts w:ascii="Times New Roman" w:hAnsi="Times New Roman" w:cs="Times New Roman"/>
          <w:sz w:val="28"/>
          <w:szCs w:val="28"/>
        </w:rPr>
        <w:t>, собирающегося переходить проезжую часть, при виде этих предметов должен возникнуть вопрос «Что мне мешает видеть всё, что происходит вокруг? Почему я не вижу дорогу? Осторожно: я могу не заметить оп</w:t>
      </w:r>
      <w:r w:rsidR="00EE69B6" w:rsidRPr="00C92D22">
        <w:rPr>
          <w:rFonts w:ascii="Times New Roman" w:hAnsi="Times New Roman" w:cs="Times New Roman"/>
          <w:sz w:val="28"/>
          <w:szCs w:val="28"/>
        </w:rPr>
        <w:t>а</w:t>
      </w:r>
      <w:r w:rsidR="002F62B3" w:rsidRPr="00C92D22">
        <w:rPr>
          <w:rFonts w:ascii="Times New Roman" w:hAnsi="Times New Roman" w:cs="Times New Roman"/>
          <w:sz w:val="28"/>
          <w:szCs w:val="28"/>
        </w:rPr>
        <w:t>сность!»</w:t>
      </w:r>
    </w:p>
    <w:p w14:paraId="0066E4B1" w14:textId="77777777" w:rsidR="00C12B33" w:rsidRDefault="00177509" w:rsidP="00C12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537777A" wp14:editId="555A937F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2257425" cy="1125259"/>
            <wp:effectExtent l="0" t="0" r="0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53EFDB48" w14:textId="61A25025" w:rsidR="00EE69B6" w:rsidRPr="00823A5C" w:rsidRDefault="00C12B33" w:rsidP="00C12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77509">
        <w:rPr>
          <w:rFonts w:ascii="Times New Roman" w:hAnsi="Times New Roman" w:cs="Times New Roman"/>
          <w:sz w:val="28"/>
          <w:szCs w:val="28"/>
        </w:rPr>
        <w:t xml:space="preserve">   </w:t>
      </w:r>
      <w:r w:rsidR="00EE69B6" w:rsidRPr="00823A5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Как научить наблюдательности?</w:t>
      </w:r>
      <w:r w:rsidR="00177509" w:rsidRPr="00823A5C">
        <w:rPr>
          <w:b/>
          <w:bCs/>
          <w:noProof/>
          <w:color w:val="C00000"/>
          <w:u w:val="single"/>
        </w:rPr>
        <w:t xml:space="preserve"> </w:t>
      </w:r>
    </w:p>
    <w:p w14:paraId="016DECD1" w14:textId="6150AD41" w:rsidR="00177509" w:rsidRDefault="00177509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12B33">
        <w:rPr>
          <w:rFonts w:ascii="Times New Roman" w:hAnsi="Times New Roman" w:cs="Times New Roman"/>
          <w:sz w:val="28"/>
          <w:szCs w:val="28"/>
        </w:rPr>
        <w:t xml:space="preserve"> </w:t>
      </w:r>
      <w:r w:rsidR="00EE69B6" w:rsidRPr="00C92D22">
        <w:rPr>
          <w:rFonts w:ascii="Times New Roman" w:hAnsi="Times New Roman" w:cs="Times New Roman"/>
          <w:sz w:val="28"/>
          <w:szCs w:val="28"/>
        </w:rPr>
        <w:t>Наблюдательность -это одно из важнейших качеств</w:t>
      </w:r>
    </w:p>
    <w:p w14:paraId="5BF26EA5" w14:textId="589ED604" w:rsidR="00177509" w:rsidRDefault="00C12B33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E69B6" w:rsidRPr="00C92D22">
        <w:rPr>
          <w:rFonts w:ascii="Times New Roman" w:hAnsi="Times New Roman" w:cs="Times New Roman"/>
          <w:sz w:val="28"/>
          <w:szCs w:val="28"/>
        </w:rPr>
        <w:t xml:space="preserve">необходимых ребенку на дороге. </w:t>
      </w:r>
    </w:p>
    <w:p w14:paraId="4A6B0CBE" w14:textId="15C72EF3" w:rsidR="00177509" w:rsidRDefault="00C12B33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E69B6" w:rsidRPr="00C92D22">
        <w:rPr>
          <w:rFonts w:ascii="Times New Roman" w:hAnsi="Times New Roman" w:cs="Times New Roman"/>
          <w:sz w:val="28"/>
          <w:szCs w:val="28"/>
        </w:rPr>
        <w:t>Умение вовремя замечать различные объекты,</w:t>
      </w:r>
    </w:p>
    <w:p w14:paraId="045F304F" w14:textId="497CD408" w:rsidR="00177509" w:rsidRDefault="00C12B33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E69B6" w:rsidRPr="00C92D22">
        <w:rPr>
          <w:rFonts w:ascii="Times New Roman" w:hAnsi="Times New Roman" w:cs="Times New Roman"/>
          <w:sz w:val="28"/>
          <w:szCs w:val="28"/>
        </w:rPr>
        <w:t xml:space="preserve"> анализировать дорожную </w:t>
      </w:r>
      <w:r w:rsidR="002772A1" w:rsidRPr="00C92D22">
        <w:rPr>
          <w:rFonts w:ascii="Times New Roman" w:hAnsi="Times New Roman" w:cs="Times New Roman"/>
          <w:sz w:val="28"/>
          <w:szCs w:val="28"/>
        </w:rPr>
        <w:t xml:space="preserve">обстановку в реальном времени, </w:t>
      </w:r>
    </w:p>
    <w:p w14:paraId="5999492A" w14:textId="77777777" w:rsidR="00C12B33" w:rsidRDefault="00C12B33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A122F36" wp14:editId="11691FE2">
            <wp:simplePos x="0" y="0"/>
            <wp:positionH relativeFrom="margin">
              <wp:posOffset>6029325</wp:posOffset>
            </wp:positionH>
            <wp:positionV relativeFrom="paragraph">
              <wp:posOffset>588645</wp:posOffset>
            </wp:positionV>
            <wp:extent cx="910814" cy="1290320"/>
            <wp:effectExtent l="0" t="0" r="3810" b="508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14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A1" w:rsidRPr="00C92D22">
        <w:rPr>
          <w:rFonts w:ascii="Times New Roman" w:hAnsi="Times New Roman" w:cs="Times New Roman"/>
          <w:sz w:val="28"/>
          <w:szCs w:val="28"/>
        </w:rPr>
        <w:t>обращать внимание на потенциально</w:t>
      </w:r>
      <w:r w:rsidR="00455A9D" w:rsidRPr="00C92D22">
        <w:rPr>
          <w:rFonts w:ascii="Times New Roman" w:hAnsi="Times New Roman" w:cs="Times New Roman"/>
          <w:sz w:val="28"/>
          <w:szCs w:val="28"/>
        </w:rPr>
        <w:t xml:space="preserve"> опасные ситуации,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A9D" w:rsidRPr="00C92D22">
        <w:rPr>
          <w:rFonts w:ascii="Times New Roman" w:hAnsi="Times New Roman" w:cs="Times New Roman"/>
          <w:sz w:val="28"/>
          <w:szCs w:val="28"/>
        </w:rPr>
        <w:t>приучить ребенка замечать приближающиеся автомобили издалека, оценивать их скорость и направление движения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A9D" w:rsidRPr="00C92D22">
        <w:rPr>
          <w:rFonts w:ascii="Times New Roman" w:hAnsi="Times New Roman" w:cs="Times New Roman"/>
          <w:sz w:val="28"/>
          <w:szCs w:val="28"/>
        </w:rPr>
        <w:t xml:space="preserve">Для этого во время того, как родитель идет с ребенком по тротуару или стоит у перехода в ожидании зеленого сигнала пешеходного светофора, </w:t>
      </w:r>
    </w:p>
    <w:p w14:paraId="75D4AEA9" w14:textId="253411BD" w:rsidR="00455A9D" w:rsidRPr="00C92D22" w:rsidRDefault="00455A9D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>полезно задавать ребенку следующие вопросы:</w:t>
      </w:r>
    </w:p>
    <w:p w14:paraId="3D9E0793" w14:textId="50D71735" w:rsidR="00455A9D" w:rsidRPr="00C92D22" w:rsidRDefault="00455A9D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- </w:t>
      </w: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Какая автомашина </w:t>
      </w:r>
      <w:r w:rsidRPr="00823A5C">
        <w:rPr>
          <w:rFonts w:ascii="Times New Roman" w:hAnsi="Times New Roman" w:cs="Times New Roman"/>
          <w:sz w:val="28"/>
          <w:szCs w:val="28"/>
        </w:rPr>
        <w:t>только что</w:t>
      </w:r>
      <w:r w:rsidRPr="00823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проехала?</w:t>
      </w:r>
      <w:r w:rsidRPr="00C92D22">
        <w:rPr>
          <w:rFonts w:ascii="Times New Roman" w:hAnsi="Times New Roman" w:cs="Times New Roman"/>
          <w:sz w:val="28"/>
          <w:szCs w:val="28"/>
        </w:rPr>
        <w:t>(грузовая,</w:t>
      </w:r>
      <w:r w:rsidR="00B46E1A">
        <w:rPr>
          <w:rFonts w:ascii="Times New Roman" w:hAnsi="Times New Roman" w:cs="Times New Roman"/>
          <w:sz w:val="28"/>
          <w:szCs w:val="28"/>
        </w:rPr>
        <w:t xml:space="preserve"> </w:t>
      </w:r>
      <w:r w:rsidRPr="00C92D22">
        <w:rPr>
          <w:rFonts w:ascii="Times New Roman" w:hAnsi="Times New Roman" w:cs="Times New Roman"/>
          <w:sz w:val="28"/>
          <w:szCs w:val="28"/>
        </w:rPr>
        <w:t>легковая,</w:t>
      </w:r>
      <w:r w:rsidR="00B46E1A">
        <w:rPr>
          <w:rFonts w:ascii="Times New Roman" w:hAnsi="Times New Roman" w:cs="Times New Roman"/>
          <w:sz w:val="28"/>
          <w:szCs w:val="28"/>
        </w:rPr>
        <w:t xml:space="preserve"> </w:t>
      </w:r>
      <w:r w:rsidRPr="00C92D22">
        <w:rPr>
          <w:rFonts w:ascii="Times New Roman" w:hAnsi="Times New Roman" w:cs="Times New Roman"/>
          <w:sz w:val="28"/>
          <w:szCs w:val="28"/>
        </w:rPr>
        <w:t>автобус и т.п</w:t>
      </w:r>
      <w:r w:rsidR="006A09CC" w:rsidRPr="00C92D22">
        <w:rPr>
          <w:rFonts w:ascii="Times New Roman" w:hAnsi="Times New Roman" w:cs="Times New Roman"/>
          <w:sz w:val="28"/>
          <w:szCs w:val="28"/>
        </w:rPr>
        <w:t>.)</w:t>
      </w:r>
    </w:p>
    <w:p w14:paraId="6FFA9E18" w14:textId="4715AB46" w:rsidR="00455A9D" w:rsidRPr="00C92D22" w:rsidRDefault="00455A9D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- Какого </w:t>
      </w: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цвета</w:t>
      </w:r>
      <w:r w:rsidRPr="00C92D22">
        <w:rPr>
          <w:rFonts w:ascii="Times New Roman" w:hAnsi="Times New Roman" w:cs="Times New Roman"/>
          <w:sz w:val="28"/>
          <w:szCs w:val="28"/>
        </w:rPr>
        <w:t xml:space="preserve"> проехавший автомобиль</w:t>
      </w:r>
      <w:r w:rsidR="006A425A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14:paraId="44D92636" w14:textId="77777777" w:rsidR="00C12B33" w:rsidRDefault="00455A9D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- </w:t>
      </w: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Как</w:t>
      </w:r>
      <w:r w:rsidRPr="00C92D22">
        <w:rPr>
          <w:rFonts w:ascii="Times New Roman" w:hAnsi="Times New Roman" w:cs="Times New Roman"/>
          <w:sz w:val="28"/>
          <w:szCs w:val="28"/>
        </w:rPr>
        <w:t xml:space="preserve"> он </w:t>
      </w: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двигался?</w:t>
      </w:r>
      <w:r w:rsidRPr="00C92D22">
        <w:rPr>
          <w:rFonts w:ascii="Times New Roman" w:hAnsi="Times New Roman" w:cs="Times New Roman"/>
          <w:sz w:val="28"/>
          <w:szCs w:val="28"/>
        </w:rPr>
        <w:t xml:space="preserve"> (медленно, быстро, медленнее, чем  другой автомобиль,</w:t>
      </w:r>
    </w:p>
    <w:p w14:paraId="4947FF6B" w14:textId="6898B15D" w:rsidR="00455A9D" w:rsidRPr="00C92D22" w:rsidRDefault="00455A9D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 быстрее, чем другой  автомобиль).</w:t>
      </w:r>
    </w:p>
    <w:p w14:paraId="7BF9F02E" w14:textId="033CAECC" w:rsidR="00455A9D" w:rsidRPr="00C92D22" w:rsidRDefault="00455A9D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- </w:t>
      </w:r>
      <w:r w:rsidR="006A09CC" w:rsidRPr="00C92D22">
        <w:rPr>
          <w:rFonts w:ascii="Times New Roman" w:hAnsi="Times New Roman" w:cs="Times New Roman"/>
          <w:sz w:val="28"/>
          <w:szCs w:val="28"/>
        </w:rPr>
        <w:t>Проехав мимо</w:t>
      </w:r>
      <w:r w:rsidR="00527234" w:rsidRPr="00C92D22">
        <w:rPr>
          <w:rFonts w:ascii="Times New Roman" w:hAnsi="Times New Roman" w:cs="Times New Roman"/>
          <w:sz w:val="28"/>
          <w:szCs w:val="28"/>
        </w:rPr>
        <w:t xml:space="preserve">, он </w:t>
      </w:r>
      <w:r w:rsidR="00527234"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поехал дальше прямо</w:t>
      </w:r>
      <w:r w:rsidR="00527234" w:rsidRPr="00823A5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27234" w:rsidRPr="00C92D22">
        <w:rPr>
          <w:rFonts w:ascii="Times New Roman" w:hAnsi="Times New Roman" w:cs="Times New Roman"/>
          <w:sz w:val="28"/>
          <w:szCs w:val="28"/>
        </w:rPr>
        <w:t xml:space="preserve">или </w:t>
      </w:r>
      <w:r w:rsidR="00527234"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повернул?</w:t>
      </w:r>
    </w:p>
    <w:p w14:paraId="52115E8C" w14:textId="138F59CF" w:rsidR="00527234" w:rsidRPr="00C92D22" w:rsidRDefault="00527234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 xml:space="preserve">- можно также </w:t>
      </w: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считать</w:t>
      </w:r>
      <w:r w:rsidRPr="00C92D22">
        <w:rPr>
          <w:rFonts w:ascii="Times New Roman" w:hAnsi="Times New Roman" w:cs="Times New Roman"/>
          <w:sz w:val="28"/>
          <w:szCs w:val="28"/>
        </w:rPr>
        <w:t xml:space="preserve"> вместе с ребенком </w:t>
      </w:r>
      <w:r w:rsidRPr="00823A5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проезжающие автомобили:</w:t>
      </w:r>
      <w:r w:rsidRPr="00823A5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92D22">
        <w:rPr>
          <w:rFonts w:ascii="Times New Roman" w:hAnsi="Times New Roman" w:cs="Times New Roman"/>
          <w:sz w:val="28"/>
          <w:szCs w:val="28"/>
        </w:rPr>
        <w:t>все подряд или, например, только белые, только синие, только автобусы, только грузовые и т.д).</w:t>
      </w:r>
    </w:p>
    <w:p w14:paraId="603981BA" w14:textId="6F55A8D8" w:rsidR="00527234" w:rsidRPr="00C92D22" w:rsidRDefault="00527234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D22">
        <w:rPr>
          <w:rFonts w:ascii="Times New Roman" w:hAnsi="Times New Roman" w:cs="Times New Roman"/>
          <w:sz w:val="28"/>
          <w:szCs w:val="28"/>
        </w:rPr>
        <w:t>Такие нехитрые упражнения помогут развивать наблюдательность у ребенка. Это качество ему очень пригодится в дальнейшем не только для безопасного у</w:t>
      </w:r>
      <w:r w:rsidR="005C2D51" w:rsidRPr="00C92D22">
        <w:rPr>
          <w:rFonts w:ascii="Times New Roman" w:hAnsi="Times New Roman" w:cs="Times New Roman"/>
          <w:sz w:val="28"/>
          <w:szCs w:val="28"/>
        </w:rPr>
        <w:t>частия в дорожном движении, но и в других сферах жизни.</w:t>
      </w:r>
    </w:p>
    <w:p w14:paraId="543189C4" w14:textId="446CE3DE" w:rsidR="005C2D51" w:rsidRPr="00823A5C" w:rsidRDefault="009F1347" w:rsidP="00C12B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B88B13E" wp14:editId="206E955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15534" cy="1171214"/>
            <wp:effectExtent l="0" t="0" r="0" b="0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34" cy="117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B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C2D51" w:rsidRPr="00823A5C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Вот еще несколько замечаний:</w:t>
      </w:r>
    </w:p>
    <w:p w14:paraId="2CDEB346" w14:textId="2DF565E9" w:rsidR="009F1347" w:rsidRDefault="00C12B33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2675E" w:rsidRPr="00C92D22">
        <w:rPr>
          <w:rFonts w:ascii="Times New Roman" w:hAnsi="Times New Roman" w:cs="Times New Roman"/>
          <w:sz w:val="28"/>
          <w:szCs w:val="28"/>
        </w:rPr>
        <w:t xml:space="preserve">- ориентируйтесь на </w:t>
      </w:r>
      <w:r w:rsidR="00A2675E" w:rsidRPr="00823A5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возраст </w:t>
      </w:r>
      <w:r w:rsidR="00A2675E" w:rsidRPr="00C92D22">
        <w:rPr>
          <w:rFonts w:ascii="Times New Roman" w:hAnsi="Times New Roman" w:cs="Times New Roman"/>
          <w:sz w:val="28"/>
          <w:szCs w:val="28"/>
        </w:rPr>
        <w:t xml:space="preserve">и </w:t>
      </w:r>
      <w:r w:rsidR="00A2675E" w:rsidRPr="00823A5C">
        <w:rPr>
          <w:rFonts w:ascii="Times New Roman" w:hAnsi="Times New Roman" w:cs="Times New Roman"/>
          <w:b/>
          <w:bCs/>
          <w:color w:val="00B050"/>
          <w:sz w:val="28"/>
          <w:szCs w:val="28"/>
        </w:rPr>
        <w:t>уровень развития ребенка</w:t>
      </w:r>
      <w:r w:rsidR="009F1347">
        <w:rPr>
          <w:rFonts w:ascii="Times New Roman" w:hAnsi="Times New Roman" w:cs="Times New Roman"/>
          <w:sz w:val="28"/>
          <w:szCs w:val="28"/>
        </w:rPr>
        <w:t>.</w:t>
      </w:r>
      <w:r w:rsidR="009F1347" w:rsidRPr="009F1347">
        <w:rPr>
          <w:rFonts w:ascii="Times New Roman" w:hAnsi="Times New Roman" w:cs="Times New Roman"/>
          <w:sz w:val="28"/>
          <w:szCs w:val="28"/>
        </w:rPr>
        <w:t xml:space="preserve"> </w:t>
      </w:r>
      <w:r w:rsidR="009F1347" w:rsidRPr="00C92D22">
        <w:rPr>
          <w:rFonts w:ascii="Times New Roman" w:hAnsi="Times New Roman" w:cs="Times New Roman"/>
          <w:sz w:val="28"/>
          <w:szCs w:val="28"/>
        </w:rPr>
        <w:t>Все дети разные</w:t>
      </w:r>
      <w:r w:rsidR="009F1347">
        <w:rPr>
          <w:rFonts w:ascii="Times New Roman" w:hAnsi="Times New Roman" w:cs="Times New Roman"/>
          <w:sz w:val="28"/>
          <w:szCs w:val="28"/>
        </w:rPr>
        <w:t>,</w:t>
      </w:r>
    </w:p>
    <w:p w14:paraId="233A73FC" w14:textId="77777777" w:rsidR="009F1347" w:rsidRDefault="00195AD9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2675E" w:rsidRPr="00C92D22">
        <w:rPr>
          <w:rFonts w:ascii="Times New Roman" w:hAnsi="Times New Roman" w:cs="Times New Roman"/>
          <w:sz w:val="28"/>
          <w:szCs w:val="28"/>
        </w:rPr>
        <w:t xml:space="preserve">а в дошкольном и младшем школьном возрасте эти различия особенно </w:t>
      </w:r>
    </w:p>
    <w:p w14:paraId="2BD519F5" w14:textId="77777777" w:rsidR="009F1347" w:rsidRDefault="009F1347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2675E" w:rsidRPr="00C92D22">
        <w:rPr>
          <w:rFonts w:ascii="Times New Roman" w:hAnsi="Times New Roman" w:cs="Times New Roman"/>
          <w:sz w:val="28"/>
          <w:szCs w:val="28"/>
        </w:rPr>
        <w:t xml:space="preserve">заметны. Один схватывает на лету, а другому для формирования </w:t>
      </w:r>
    </w:p>
    <w:p w14:paraId="081E6302" w14:textId="42213C71" w:rsidR="00A2675E" w:rsidRPr="00C92D22" w:rsidRDefault="009F1347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2675E" w:rsidRPr="00C92D22">
        <w:rPr>
          <w:rFonts w:ascii="Times New Roman" w:hAnsi="Times New Roman" w:cs="Times New Roman"/>
          <w:sz w:val="28"/>
          <w:szCs w:val="28"/>
        </w:rPr>
        <w:t>устойчивого навыка</w:t>
      </w:r>
      <w:r w:rsidR="00195AD9">
        <w:rPr>
          <w:rFonts w:ascii="Times New Roman" w:hAnsi="Times New Roman" w:cs="Times New Roman"/>
          <w:sz w:val="28"/>
          <w:szCs w:val="28"/>
        </w:rPr>
        <w:t xml:space="preserve"> </w:t>
      </w:r>
      <w:r w:rsidR="00A2675E" w:rsidRPr="00C92D22">
        <w:rPr>
          <w:rFonts w:ascii="Times New Roman" w:hAnsi="Times New Roman" w:cs="Times New Roman"/>
          <w:sz w:val="28"/>
          <w:szCs w:val="28"/>
        </w:rPr>
        <w:t>нужно много повторений.</w:t>
      </w:r>
    </w:p>
    <w:p w14:paraId="783B74FE" w14:textId="0C4909AD" w:rsidR="00A2675E" w:rsidRDefault="00195AD9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2675E" w:rsidRPr="00C92D22">
        <w:rPr>
          <w:rFonts w:ascii="Times New Roman" w:hAnsi="Times New Roman" w:cs="Times New Roman"/>
          <w:sz w:val="28"/>
          <w:szCs w:val="28"/>
        </w:rPr>
        <w:t xml:space="preserve">- </w:t>
      </w:r>
      <w:r w:rsidR="00A2675E" w:rsidRPr="00823A5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Дозируйте информацию</w:t>
      </w:r>
      <w:r w:rsidR="00C92D22" w:rsidRPr="00823A5C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="00C92D22" w:rsidRPr="00823A5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92D22">
        <w:rPr>
          <w:rFonts w:ascii="Times New Roman" w:hAnsi="Times New Roman" w:cs="Times New Roman"/>
          <w:sz w:val="28"/>
          <w:szCs w:val="28"/>
        </w:rPr>
        <w:t>Дробите её на такие части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AD9">
        <w:rPr>
          <w:rFonts w:ascii="Times New Roman" w:hAnsi="Times New Roman" w:cs="Times New Roman"/>
          <w:sz w:val="28"/>
          <w:szCs w:val="28"/>
        </w:rPr>
        <w:t xml:space="preserve"> </w:t>
      </w:r>
      <w:r w:rsidR="009F1347">
        <w:rPr>
          <w:rFonts w:ascii="Times New Roman" w:hAnsi="Times New Roman" w:cs="Times New Roman"/>
          <w:sz w:val="28"/>
          <w:szCs w:val="28"/>
        </w:rPr>
        <w:t>которые малыш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92D22">
        <w:rPr>
          <w:rFonts w:ascii="Times New Roman" w:hAnsi="Times New Roman" w:cs="Times New Roman"/>
          <w:sz w:val="28"/>
          <w:szCs w:val="28"/>
        </w:rPr>
        <w:t>может запо</w:t>
      </w:r>
      <w:r w:rsidR="00B46E1A">
        <w:rPr>
          <w:rFonts w:ascii="Times New Roman" w:hAnsi="Times New Roman" w:cs="Times New Roman"/>
          <w:sz w:val="28"/>
          <w:szCs w:val="28"/>
        </w:rPr>
        <w:t>м</w:t>
      </w:r>
      <w:r w:rsidR="00C92D22">
        <w:rPr>
          <w:rFonts w:ascii="Times New Roman" w:hAnsi="Times New Roman" w:cs="Times New Roman"/>
          <w:sz w:val="28"/>
          <w:szCs w:val="28"/>
        </w:rPr>
        <w:t xml:space="preserve">нить. Даже если вы уверены, что он закрепил соответствующий навык, полезно </w:t>
      </w:r>
      <w:r w:rsidR="00C92D22" w:rsidRPr="00823A5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возвращаться к пройденной</w:t>
      </w:r>
      <w:r w:rsidR="00C92D22" w:rsidRPr="00823A5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92D22">
        <w:rPr>
          <w:rFonts w:ascii="Times New Roman" w:hAnsi="Times New Roman" w:cs="Times New Roman"/>
          <w:sz w:val="28"/>
          <w:szCs w:val="28"/>
        </w:rPr>
        <w:t>теме снова и снова, дополняя ситуацию новыми нюансами, которые ранее ребенок в силу возраста не мог понять или заметить.</w:t>
      </w:r>
    </w:p>
    <w:p w14:paraId="08B8B5DB" w14:textId="5DBACFAA" w:rsidR="00C92D22" w:rsidRDefault="00C92D22" w:rsidP="00C12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Очень важен </w:t>
      </w:r>
      <w:r w:rsidRPr="00823A5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позитивный настрой</w:t>
      </w:r>
      <w:r w:rsidRPr="00823A5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желание ребенка узнавать что-то новое, интересное и полезное. Если ребенок не в духе, капризничает, устал, не выспался и т.п., он не сможет воспринимать то, что ему говорят и показывают.</w:t>
      </w:r>
    </w:p>
    <w:p w14:paraId="7CA90D3C" w14:textId="3D5FE891" w:rsidR="00C92D22" w:rsidRDefault="009F1347" w:rsidP="00C12B3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C35E4FE" wp14:editId="4FD9A9EC">
            <wp:simplePos x="0" y="0"/>
            <wp:positionH relativeFrom="margin">
              <wp:align>right</wp:align>
            </wp:positionH>
            <wp:positionV relativeFrom="paragraph">
              <wp:posOffset>607060</wp:posOffset>
            </wp:positionV>
            <wp:extent cx="1952625" cy="1098352"/>
            <wp:effectExtent l="0" t="0" r="0" b="6985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D22">
        <w:rPr>
          <w:rFonts w:ascii="Times New Roman" w:hAnsi="Times New Roman" w:cs="Times New Roman"/>
          <w:sz w:val="28"/>
          <w:szCs w:val="28"/>
        </w:rPr>
        <w:t xml:space="preserve">- </w:t>
      </w:r>
      <w:r w:rsidR="00C92D22" w:rsidRPr="003076C8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Последовательность</w:t>
      </w:r>
      <w:r w:rsidR="00C92D22">
        <w:rPr>
          <w:rFonts w:ascii="Times New Roman" w:hAnsi="Times New Roman" w:cs="Times New Roman"/>
          <w:sz w:val="28"/>
          <w:szCs w:val="28"/>
        </w:rPr>
        <w:t xml:space="preserve"> и </w:t>
      </w:r>
      <w:r w:rsidR="00C92D22" w:rsidRPr="003076C8">
        <w:rPr>
          <w:rFonts w:ascii="Times New Roman" w:hAnsi="Times New Roman" w:cs="Times New Roman"/>
          <w:b/>
          <w:bCs/>
          <w:color w:val="00B050"/>
          <w:sz w:val="28"/>
          <w:szCs w:val="28"/>
        </w:rPr>
        <w:t>регулярность</w:t>
      </w:r>
      <w:r w:rsidR="00C92D22">
        <w:rPr>
          <w:rFonts w:ascii="Times New Roman" w:hAnsi="Times New Roman" w:cs="Times New Roman"/>
          <w:sz w:val="28"/>
          <w:szCs w:val="28"/>
        </w:rPr>
        <w:t>. Если родитель демонстрирует</w:t>
      </w:r>
      <w:r w:rsidR="002A2923">
        <w:rPr>
          <w:rFonts w:ascii="Times New Roman" w:hAnsi="Times New Roman" w:cs="Times New Roman"/>
          <w:sz w:val="28"/>
          <w:szCs w:val="28"/>
        </w:rPr>
        <w:t xml:space="preserve"> ребенку правильное поведение (например, переходит дорогу только на зеленый сигнал светофора), а  потом, опаздывая или по какой-то другой  причине, перебегает проезжую часть на красный, такое обучение не будет иметь успеха.</w:t>
      </w:r>
    </w:p>
    <w:p w14:paraId="5BAB3543" w14:textId="77777777" w:rsidR="009F1347" w:rsidRPr="009F1347" w:rsidRDefault="009F1347" w:rsidP="00C12B3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CF599FF" w14:textId="73FFF4D1" w:rsidR="009F1347" w:rsidRPr="003076C8" w:rsidRDefault="005C2D51" w:rsidP="003076C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076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Важно, чтобы ребенок понимал, что дорога требует внимания</w:t>
      </w:r>
    </w:p>
    <w:p w14:paraId="1CACC7D2" w14:textId="77777777" w:rsidR="009F1347" w:rsidRPr="003076C8" w:rsidRDefault="005C2D51" w:rsidP="003076C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076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 ответственности, а соблюдение правил безопасного поведения</w:t>
      </w:r>
    </w:p>
    <w:p w14:paraId="15F41A51" w14:textId="77777777" w:rsidR="009F1347" w:rsidRPr="003076C8" w:rsidRDefault="005C2D51" w:rsidP="003076C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076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на дороге – это необходимое (хотя и недостаточное) условие</w:t>
      </w:r>
    </w:p>
    <w:p w14:paraId="5A454369" w14:textId="77777777" w:rsidR="003076C8" w:rsidRDefault="005C2D51" w:rsidP="003076C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076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для того, чтобы не попасть в дорожное происшествие.</w:t>
      </w:r>
    </w:p>
    <w:p w14:paraId="351AB3BC" w14:textId="2832E158" w:rsidR="003076C8" w:rsidRDefault="003076C8" w:rsidP="003076C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</w:t>
      </w:r>
      <w:r w:rsidR="005C2D51" w:rsidRPr="003076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 научить его быть внимательным и ответственным –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5C2D51" w:rsidRPr="003076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забота</w:t>
      </w:r>
    </w:p>
    <w:p w14:paraId="5D8A6454" w14:textId="349D5203" w:rsidR="00455A9D" w:rsidRPr="003076C8" w:rsidRDefault="005C2D51" w:rsidP="003076C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076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076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</w:t>
      </w:r>
      <w:r w:rsidRPr="003076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каждого любящего родителя.</w:t>
      </w:r>
    </w:p>
    <w:sectPr w:rsidR="00455A9D" w:rsidRPr="003076C8" w:rsidSect="00912F5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26A5B"/>
    <w:multiLevelType w:val="hybridMultilevel"/>
    <w:tmpl w:val="46FA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58"/>
    <w:rsid w:val="00076AAF"/>
    <w:rsid w:val="00177509"/>
    <w:rsid w:val="00195AD9"/>
    <w:rsid w:val="001E0758"/>
    <w:rsid w:val="00237476"/>
    <w:rsid w:val="002772A1"/>
    <w:rsid w:val="002A2878"/>
    <w:rsid w:val="002A2923"/>
    <w:rsid w:val="002F62B3"/>
    <w:rsid w:val="003076C8"/>
    <w:rsid w:val="0034052E"/>
    <w:rsid w:val="00455A9D"/>
    <w:rsid w:val="00506C02"/>
    <w:rsid w:val="0052317F"/>
    <w:rsid w:val="00527234"/>
    <w:rsid w:val="005C2D51"/>
    <w:rsid w:val="006A09CC"/>
    <w:rsid w:val="006A425A"/>
    <w:rsid w:val="007E6518"/>
    <w:rsid w:val="00823A5C"/>
    <w:rsid w:val="00912F55"/>
    <w:rsid w:val="009872DE"/>
    <w:rsid w:val="009F1347"/>
    <w:rsid w:val="00A144E0"/>
    <w:rsid w:val="00A2675E"/>
    <w:rsid w:val="00A67BAE"/>
    <w:rsid w:val="00AA1029"/>
    <w:rsid w:val="00AB1C6A"/>
    <w:rsid w:val="00AD5BB6"/>
    <w:rsid w:val="00B46E1A"/>
    <w:rsid w:val="00C12B33"/>
    <w:rsid w:val="00C92D22"/>
    <w:rsid w:val="00EE69B6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DC12"/>
  <w15:chartTrackingRefBased/>
  <w15:docId w15:val="{20ED3154-2D26-4CE2-BF4D-A413E110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2025-10-08T11:55:00Z</dcterms:created>
  <dcterms:modified xsi:type="dcterms:W3CDTF">2025-10-20T10:45:00Z</dcterms:modified>
</cp:coreProperties>
</file>